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5664" w:firstLine="707.9999999999995"/>
        <w:jc w:val="center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line="360" w:lineRule="auto"/>
        <w:ind w:left="4248" w:firstLine="708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Il/la sottoscritto/a ………………………………………………………………………….., residente in via/piazza……………………………………………n.………… città……………………………recapito/i telefonico/i ………………………………………………………………………genitore dell’alunno/a:</w:t>
      </w:r>
    </w:p>
    <w:p w:rsidR="00000000" w:rsidDel="00000000" w:rsidP="00000000" w:rsidRDefault="00000000" w:rsidRPr="00000000" w14:paraId="00000004">
      <w:pPr>
        <w:spacing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(Dati dell’alunno/a)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Cognome……………………………………………………..Nome………………………………….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Nazionalità………………………………………………………………………………………………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Luogo e data di nascita 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ai fini del perfezionamento dell’iscrizione alla classe 1ª della scuola SECONDARIA DI 1° GRADO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i w:val="1"/>
          <w:iCs w:val="1"/>
          <w:sz w:val="20"/>
          <w:szCs w:val="20"/>
        </w:rPr>
      </w:pPr>
      <w:bookmarkStart w:colFirst="0" w:colLast="0" w:name="_heading=h.dwp6rwbfs7mj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CONSEGNA  alla segreteria didattica i seguenti documenti allegati alla presente: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barrare la voce corrispondente)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2 foto tessera dell’alunno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Certificato originale rilasciato dalla Asl attestante di essere in regola con le vaccinazioni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bookmarkStart w:colFirst="0" w:colLast="0" w:name="_heading=h.9tuu7434m2vz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codice fiscale dell’alunno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valutazione e certificato delle competenze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per l’uscita autonoma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valido per l’intera permanenza dell’alunno nell’Istituto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Deleghe con documenti di identità allegati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rivedibile e aggiornabile annualmente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Consegna </w:t>
      </w:r>
      <w:r w:rsidDel="00000000" w:rsidR="00000000" w:rsidRPr="00000000">
        <w:rPr>
          <w:b w:val="1"/>
          <w:bCs w:val="1"/>
          <w:u w:val="single"/>
          <w:rtl w:val="0"/>
        </w:rPr>
        <w:t xml:space="preserve">in busta chiusa</w:t>
      </w:r>
      <w:r w:rsidDel="00000000" w:rsidR="00000000" w:rsidRPr="00000000">
        <w:rPr>
          <w:rtl w:val="0"/>
        </w:rPr>
        <w:t xml:space="preserve"> le seguenti certificazioni: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Disabilità certificate (legge 104/92 art. 3, commi 1 e 3) 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᥆ Minorati vista          ᥆ Minorati udito        ᥆ Psicofisici     ᥆ Disabilità in stato di certificazione 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᥆ Altro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(specificare)</w:t>
      </w:r>
      <w:r w:rsidDel="00000000" w:rsidR="00000000" w:rsidRPr="00000000">
        <w:rPr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Disturbi evolutivi specifici (Certificati)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᥆ DSA    ᥆ ADHD/DOP     ᥆ Bordeline cognitivo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᥆ BES- famiglie in difficoltà, alunni in ospedale, istruzione parentale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᥆ Altro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(specificare)</w:t>
      </w:r>
      <w:r w:rsidDel="00000000" w:rsidR="00000000" w:rsidRPr="00000000">
        <w:rPr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Svantaggio (non certificato)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᥆ Socio- economico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᥆ Linguistico- culturale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᥆ Disagio comportamentale/relazionale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᥆ Altro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(specificare)</w:t>
      </w:r>
      <w:r w:rsidDel="00000000" w:rsidR="00000000" w:rsidRPr="00000000">
        <w:rPr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Dichiara che per il/la proprio/a figlio/a sono stati redatti i seguenti documenti: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᥆ PEI redatto dal Consiglio di classe                ᥆ PDP redatto dal Consiglio di classe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e ne consegna copia in busta chiusa. 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DOCUMENTI DEI GENITORI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identità di entrambi i genitori/tutori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 recapiti aggiornati di entrambi i genitori/tutori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FORMAZIONE CLASSI PRIME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Ai fini della formazione delle classi prime, il Consiglio di Istituto ha deliberato la possibilità di scelta RECIPROCA tra due alunni: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-indicare il nome del compagno di classe…………………………………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  <w:t xml:space="preserve">Saranno prese in considerazione</w:t>
      </w:r>
      <w:r w:rsidDel="00000000" w:rsidR="00000000" w:rsidRPr="00000000">
        <w:rPr>
          <w:b w:val="1"/>
          <w:bCs w:val="1"/>
          <w:rtl w:val="0"/>
        </w:rPr>
        <w:t xml:space="preserve"> ESCLUSIVAMENTE</w:t>
      </w:r>
      <w:r w:rsidDel="00000000" w:rsidR="00000000" w:rsidRPr="00000000">
        <w:rPr>
          <w:rtl w:val="0"/>
        </w:rPr>
        <w:t xml:space="preserve"> le dichiarazioni di scelta reciproca. </w:t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Non saranno accettate richieste al di fuori delle modalità sopra richiamate.</w:t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  <w:t xml:space="preserve">Anzio, ……………………………</w:t>
      </w:r>
    </w:p>
    <w:p w:rsidR="00000000" w:rsidDel="00000000" w:rsidP="00000000" w:rsidRDefault="00000000" w:rsidRPr="00000000" w14:paraId="00000037">
      <w:pPr>
        <w:spacing w:line="360" w:lineRule="auto"/>
        <w:ind w:left="6372" w:firstLine="707.9999999999995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38">
      <w:pPr>
        <w:spacing w:line="36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line="36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IC ANZIO IV</w:t>
    </w:r>
  </w:p>
  <w:p w:rsidR="00000000" w:rsidDel="00000000" w:rsidP="00000000" w:rsidRDefault="00000000" w:rsidRPr="00000000" w14:paraId="0000003B">
    <w:pPr>
      <w:spacing w:line="36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Perfezionamento iscrizioni classi prime – Scuola Secondaria 1° grado</w:t>
    </w:r>
  </w:p>
  <w:p w:rsidR="00000000" w:rsidDel="00000000" w:rsidP="00000000" w:rsidRDefault="00000000" w:rsidRPr="00000000" w14:paraId="0000003C">
    <w:pPr>
      <w:spacing w:line="36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A.S. 20…./20….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Pxz2fWyHY5b9lxdlBUOQajPTg==">CgMxLjAyDmguZHdwNnJ3YmZzN21qMg5oLjl0dXU3NDM0bTJ2ejgAciExd2hkNV9CSEoyVkpPcGV2ZGQ5ZVBwbVJoVDl1RTRhNUc=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